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30F68" w:rsidR="00636B3C" w:rsidP="005068C9" w:rsidRDefault="00CE60C3">
      <w:pPr>
        <w:spacing w:line="216" w:lineRule="auto"/>
        <w:jc w:val="lowKashida"/>
        <w:rPr>
          <w:shadow/>
          <w:sz w:val="20"/>
          <w:szCs w:val="20"/>
          <w:rtl/>
          <w:lang w:bidi="fa-IR"/>
        </w:rPr>
      </w:pPr>
      <w:r>
        <w:rPr>
          <w:shadow/>
          <w:noProof/>
          <w:sz w:val="20"/>
          <w:szCs w:val="20"/>
          <w:rtl/>
        </w:rPr>
        <w:pict>
          <v:roundrect id="_x0000_s1036" style="position:absolute;left:0;text-align:left;margin-left:88.5pt;margin-top:8.4pt;width:315pt;height:36pt;z-index:251657216" strokeweight="4.5pt" arcsize="10923f">
            <v:fill type="gradientRadial" color2="fill darken(220)" focus="100%" focussize="" focusposition=".5,.5" method="linear sigma" rotate="t"/>
            <v:stroke linestyle="thinThick"/>
            <v:shadow on="t" opacity=".5" offset="6pt,-6pt"/>
            <v:textbox>
              <w:txbxContent>
                <w:p w:rsidRPr="000361C4" w:rsidR="00636B3C" w:rsidP="002B7DDB" w:rsidRDefault="00636B3C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hint="cs" w:cs="B Titr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hint="cs" w:cs="B Titr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hint="cs" w:cs="B Titr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 تغيير</w:t>
                  </w:r>
                  <w:r w:rsidR="002B7DDB">
                    <w:rPr>
                      <w:rFonts w:hint="cs" w:cs="B Titr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دوره از روزانه به شبانه</w:t>
                  </w:r>
                </w:p>
              </w:txbxContent>
            </v:textbox>
            <w10:wrap anchorx="page"/>
          </v:roundrect>
        </w:pict>
      </w:r>
      <w:r>
        <w:rPr>
          <w:b w:val="0"/>
          <w:bCs w:val="0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style="position:absolute;left:0;text-align:left;margin-left:-14.7pt;margin-top:-97.35pt;width:124.2pt;height:72.1pt;z-index:251656192;mso-position-horizontal-relative:margin;mso-position-vertical-relative:margin" alt="find" strokecolor="white" type="#_x0000_t202">
            <v:textbox style="mso-next-textbox:#_x0000_s1035">
              <w:txbxContent>
                <w:p w:rsidRPr="00EC7C57" w:rsidR="001A7E2D" w:rsidP="00516F85" w:rsidRDefault="001A7E2D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Pr="00EC7C57" w:rsidR="001A7E2D" w:rsidP="00516F85" w:rsidRDefault="001A7E2D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Pr="00EC7C57" w:rsidR="001A7E2D" w:rsidP="00516F85" w:rsidRDefault="001A7E2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Pr="00930F68" w:rsidR="00636B3C" w:rsidP="00967B24" w:rsidRDefault="00636B3C">
      <w:pPr>
        <w:spacing w:line="216" w:lineRule="auto"/>
        <w:jc w:val="both"/>
        <w:rPr>
          <w:shadow/>
          <w:sz w:val="20"/>
          <w:szCs w:val="20"/>
          <w:rtl/>
          <w:lang w:bidi="fa-IR"/>
        </w:rPr>
      </w:pPr>
    </w:p>
    <w:p w:rsidRPr="00930F68" w:rsidR="00967B24" w:rsidP="00967B24" w:rsidRDefault="00967B24">
      <w:pPr>
        <w:spacing w:line="216" w:lineRule="auto"/>
        <w:jc w:val="both"/>
        <w:rPr>
          <w:shadow/>
          <w:sz w:val="28"/>
          <w:szCs w:val="28"/>
          <w:rtl/>
          <w:lang w:bidi="fa-IR"/>
        </w:rPr>
      </w:pPr>
    </w:p>
    <w:tbl>
      <w:tblPr>
        <w:bidiVisual/>
        <w:tblW w:w="10915" w:type="dxa"/>
        <w:tblInd w:w="-601" w:type="dxa"/>
        <w:tblBorders>
          <w:top w:val="threeDEmboss" w:color="auto" w:sz="18" w:space="0"/>
          <w:left w:val="threeDEmboss" w:color="auto" w:sz="18" w:space="0"/>
          <w:bottom w:val="threeDEmboss" w:color="auto" w:sz="18" w:space="0"/>
          <w:right w:val="threeDEmboss" w:color="auto" w:sz="18" w:space="0"/>
          <w:insideH w:val="trip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Pr="00930F68" w:rsidR="00A55461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hint="cs"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درخواست دانشجو</w:t>
            </w:r>
          </w:p>
        </w:tc>
        <w:tc>
          <w:tcPr>
            <w:tcW w:w="9923" w:type="dxa"/>
          </w:tcPr>
          <w:p w:rsidRPr="00930F68" w:rsidR="00967B24" w:rsidP="005068C9" w:rsidRDefault="00967B2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636B3C" w:rsidP="00745E7A" w:rsidRDefault="00636B3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اداره آموزش دانشكده  ............................................................... دانشگاه تبريز</w:t>
            </w:r>
          </w:p>
          <w:p w:rsidRPr="00930F68" w:rsidR="00745E7A" w:rsidP="00745E7A" w:rsidRDefault="00636B3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اينجانب .............................................. دانشجوي رشته .................................. دوره روزانه</w:t>
            </w:r>
            <w:r w:rsidRPr="00930F68" w:rsidR="002B7DDB">
              <w:rPr>
                <w:b w:val="0"/>
                <w:bCs w:val="0"/>
                <w:shadow/>
                <w:sz w:val="20"/>
                <w:szCs w:val="20"/>
                <w:lang w:bidi="fa-IR"/>
              </w:rPr>
              <w:t xml:space="preserve">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</w:t>
            </w:r>
            <w:r w:rsidRPr="00930F68" w:rsidR="002B7DDB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دوره از روزانه به شبانه را دا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رم .</w:t>
            </w:r>
            <w:r w:rsidRPr="00930F68" w:rsidR="00745E7A">
              <w:rPr>
                <w:rFonts w:hint="cs"/>
                <w:shadow/>
                <w:sz w:val="20"/>
                <w:szCs w:val="20"/>
                <w:rtl/>
                <w:lang w:bidi="fa-IR"/>
              </w:rPr>
              <w:t>ضمنا متعهد می شوم از درخواست خود منصرف نخواهم شد و حق بازگشت به دوره روزانه را</w:t>
            </w:r>
            <w:r w:rsidRPr="00930F68" w:rsidR="00745E7A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Pr="00930F68" w:rsidR="00745E7A">
              <w:rPr>
                <w:rFonts w:hint="cs"/>
                <w:shadow/>
                <w:sz w:val="20"/>
                <w:szCs w:val="20"/>
                <w:rtl/>
                <w:lang w:bidi="fa-IR"/>
              </w:rPr>
              <w:t>نخواهم داشت</w:t>
            </w:r>
            <w:r w:rsidRPr="00930F68" w:rsidR="00745E7A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.</w:t>
            </w:r>
          </w:p>
          <w:p w:rsidRPr="00930F68" w:rsidR="00636B3C" w:rsidP="00745E7A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                        تاريخ  و امضاء دانشجو:                               شماره تلفن تماس :</w:t>
            </w: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  <w:tr w:rsidRPr="00930F68" w:rsidR="00A55461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hint="cs" w:cs="B Titr"/>
                <w:shadow/>
                <w:sz w:val="16"/>
                <w:szCs w:val="16"/>
                <w:rtl/>
                <w:lang w:bidi="fa-IR"/>
              </w:rPr>
              <w:t xml:space="preserve">دانشكده </w:t>
            </w:r>
          </w:p>
        </w:tc>
        <w:tc>
          <w:tcPr>
            <w:tcW w:w="9923" w:type="dxa"/>
          </w:tcPr>
          <w:p w:rsidRPr="00930F68" w:rsidR="00967B24" w:rsidP="005068C9" w:rsidRDefault="00967B2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636B3C" w:rsidP="005068C9" w:rsidRDefault="002B7DDB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مدیریت محترم امور آموزشی دانشگاه</w:t>
            </w:r>
          </w:p>
          <w:p w:rsidRPr="00930F68" w:rsidR="00433705" w:rsidP="005068C9" w:rsidRDefault="00433705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Pr="00930F68" w:rsidR="00636B3C" w:rsidP="005068C9" w:rsidRDefault="006328A2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احتراماً</w: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، اين دانشكده ضمن موافقت با تقاضاي نامبرده و تاييد مراتب فوق به اطلاع مي رساند .</w:t>
            </w:r>
          </w:p>
          <w:p w:rsidRPr="00930F68" w:rsidR="00636B3C" w:rsidP="002B7DDB" w:rsidRDefault="00CE60C3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>
              <w:rPr>
                <w:shadow/>
                <w:noProof/>
                <w:sz w:val="20"/>
                <w:szCs w:val="20"/>
                <w:rtl/>
              </w:rPr>
              <w:pict>
                <v:shape id="_x0000_s1037" style="position:absolute;left:0;text-align:left;margin-left:3.05pt;margin-top:-.8pt;width:99pt;height:45pt;z-index:-251658240;mso-position-horizontal-relative:margin;mso-position-vertical-relative:margin" alt="find" wrapcoords="-164 -360 -164 21240 21764 21240 21764 -360 -164 -360" strokecolor="white" type="#_x0000_t202">
                  <v:textbox style="mso-next-textbox:#_x0000_s1037">
                    <w:txbxContent>
                      <w:p w:rsidRPr="00C2627C" w:rsidR="00636B3C" w:rsidP="00433705" w:rsidRDefault="00636B3C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Pr="00C2627C" w:rsidR="00636B3C" w:rsidP="006328A2" w:rsidRDefault="00636B3C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ادامه تحصيل نامبرده </w:t>
            </w:r>
            <w:r w:rsidRPr="00930F68" w:rsidR="002B7DDB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از </w: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نظر مقررات آموزشي بلامانع مي باشد . </w:t>
            </w:r>
          </w:p>
          <w:p w:rsidRPr="00930F68" w:rsidR="00636B3C" w:rsidP="005068C9" w:rsidRDefault="00636B3C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نامبرده تعداد  .............. واحد درسي را با ميانگين  ................... گذرانيده است . </w:t>
            </w:r>
          </w:p>
          <w:p w:rsidRPr="00930F68" w:rsidR="00636B3C" w:rsidP="005068C9" w:rsidRDefault="00636B3C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نامبرده به دستگاههاي اجرائي كشور تعهد ندارد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lang w:bidi="fa-IR"/>
              </w:rPr>
              <w:sym w:font="Wingdings" w:char="F0A8"/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دارد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lang w:bidi="fa-IR"/>
              </w:rPr>
              <w:sym w:font="Wingdings" w:char="F0A8"/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نام دستگاه اجرايي : ..........................................................</w:t>
            </w:r>
          </w:p>
          <w:p w:rsidRPr="00930F68" w:rsidR="00636B3C" w:rsidP="005068C9" w:rsidRDefault="00636B3C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نامبرده تاكنون تغيير رشته </w:t>
            </w:r>
            <w:r w:rsidRPr="00930F68" w:rsidR="002B7DDB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و دوره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نداده است .</w:t>
            </w:r>
          </w:p>
          <w:p w:rsidRPr="00930F68" w:rsidR="00745E7A" w:rsidP="00745E7A" w:rsidRDefault="00745E7A">
            <w:pPr>
              <w:spacing w:line="216" w:lineRule="auto"/>
              <w:ind w:left="720"/>
              <w:jc w:val="lowKashida"/>
              <w:rPr>
                <w:b w:val="0"/>
                <w:bCs w:val="0"/>
                <w:shadow/>
                <w:sz w:val="20"/>
                <w:szCs w:val="20"/>
                <w:lang w:bidi="fa-IR"/>
              </w:rPr>
            </w:pPr>
          </w:p>
          <w:p w:rsidRPr="00930F68" w:rsidR="00745E7A" w:rsidP="00745E7A" w:rsidRDefault="00745E7A">
            <w:pPr>
              <w:tabs>
                <w:tab w:val="center" w:pos="4153"/>
                <w:tab w:val="right" w:pos="8306"/>
              </w:tabs>
              <w:spacing w:line="216" w:lineRule="auto"/>
              <w:ind w:left="720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Pr="00930F68" w:rsidR="00636B3C" w:rsidP="00745E7A" w:rsidRDefault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مسئول آموزش دانشکده                                امضاء مدير گروه </w: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              </w: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   </w:t>
            </w:r>
            <w:r w:rsidRPr="00930F68" w:rsidR="00636B3C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  امضاء </w:t>
            </w:r>
            <w:r w:rsidRPr="00930F68">
              <w:rPr>
                <w:rFonts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معاون آموزشي دانشكده </w:t>
            </w: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Pr="00930F68" w:rsidR="00745E7A" w:rsidP="005068C9" w:rsidRDefault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  <w:tr w:rsidRPr="00930F68" w:rsidR="00930F68" w:rsidTr="00930F68">
        <w:trPr>
          <w:cantSplit/>
          <w:trHeight w:val="1589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Pr="00930F68" w:rsidR="00930F68" w:rsidP="00930F68" w:rsidRDefault="00930F68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hint="cs"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بررسی اداره خدمات آموزشی</w:t>
            </w:r>
          </w:p>
        </w:tc>
        <w:tc>
          <w:tcPr>
            <w:tcW w:w="9923" w:type="dxa"/>
          </w:tcPr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کارنامه تغییر رشته و انتقال ( محرمانه ) نامبرده  شامل کد                رشته                                   دوره شبانه می باشد.</w:t>
            </w:r>
          </w:p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>(  جهت طرح در شورای آموزشی )</w:t>
            </w:r>
          </w:p>
          <w:p w:rsidRPr="00930F68" w:rsidR="00930F68" w:rsidP="005068C9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Pr="00930F68">
              <w:rPr>
                <w:rFonts w:hint="cs"/>
                <w:shadow/>
                <w:sz w:val="20"/>
                <w:szCs w:val="20"/>
                <w:rtl/>
                <w:lang w:bidi="fa-IR"/>
              </w:rPr>
              <w:t xml:space="preserve">                                             کارشناس اداره خدمات آموزشی </w:t>
            </w:r>
          </w:p>
        </w:tc>
      </w:tr>
      <w:tr w:rsidRPr="00930F68" w:rsidR="00A55461" w:rsidTr="00745E7A">
        <w:trPr>
          <w:cantSplit/>
          <w:trHeight w:val="3715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Pr="00930F68" w:rsidR="00636B3C" w:rsidP="002B7DDB" w:rsidRDefault="002B7DDB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rPr>
                <w:rFonts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</w:pPr>
            <w:r w:rsidRPr="00930F68">
              <w:rPr>
                <w:rFonts w:hint="cs" w:cs="B Titr"/>
                <w:b w:val="0"/>
                <w:bCs w:val="0"/>
                <w:shadow/>
                <w:sz w:val="16"/>
                <w:szCs w:val="16"/>
                <w:rtl/>
                <w:lang w:bidi="fa-IR"/>
              </w:rPr>
              <w:t>مدیریت امور آموزشی</w:t>
            </w:r>
          </w:p>
        </w:tc>
        <w:tc>
          <w:tcPr>
            <w:tcW w:w="9923" w:type="dxa"/>
          </w:tcPr>
          <w:p w:rsidRPr="00930F68" w:rsidR="00967B24" w:rsidP="005068C9" w:rsidRDefault="00967B2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4"/>
                <w:szCs w:val="4"/>
                <w:rtl/>
                <w:lang w:bidi="fa-IR"/>
              </w:rPr>
            </w:pP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6"/>
                <w:szCs w:val="26"/>
                <w:rtl/>
                <w:lang w:bidi="fa-IR"/>
              </w:rPr>
            </w:pPr>
            <w:r w:rsidRPr="00930F68">
              <w:rPr>
                <w:rFonts w:hint="cs"/>
                <w:shadow/>
                <w:sz w:val="26"/>
                <w:szCs w:val="26"/>
                <w:rtl/>
                <w:lang w:bidi="fa-IR"/>
              </w:rPr>
              <w:t>معاون محترم آموزشي دانشكده .........................................</w:t>
            </w: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6"/>
                <w:szCs w:val="26"/>
                <w:rtl/>
                <w:lang w:bidi="fa-IR"/>
              </w:rPr>
            </w:pPr>
          </w:p>
          <w:p w:rsidRPr="00930F68" w:rsidR="00636B3C" w:rsidP="002B7DDB" w:rsidRDefault="00CE60C3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6"/>
                <w:szCs w:val="26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6"/>
                <w:szCs w:val="26"/>
                <w:rtl/>
              </w:rPr>
              <w:pict>
                <v:shape id="_x0000_s1039" style="position:absolute;left:0;text-align:left;margin-left:8.65pt;margin-top:0;width:99pt;height:45pt;z-index:-251657216;mso-position-horizontal-relative:margin;mso-position-vertical-relative:margin" alt="find" wrapcoords="-164 -360 -164 21240 21764 21240 21764 -360 -164 -360" strokecolor="white" type="#_x0000_t202">
                  <v:textbox style="mso-next-textbox:#_x0000_s1039">
                    <w:txbxContent>
                      <w:p w:rsidRPr="00C2627C" w:rsidR="00E47A96" w:rsidP="00E47A96" w:rsidRDefault="00E47A96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Pr="00C2627C" w:rsidR="00E47A96" w:rsidP="00E47A96" w:rsidRDefault="00E47A96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Pr="00930F68" w:rsidR="00636B3C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احتراماً به استحضار مي رساند تقاضاي تغيير </w:t>
            </w:r>
            <w:r w:rsidRPr="00930F68" w:rsidR="002B7DDB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>دوره خان</w:t>
            </w:r>
            <w:r w:rsidRPr="00930F68" w:rsidR="00636B3C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م / آقاي  ………....…………..  </w:t>
            </w:r>
          </w:p>
          <w:p w:rsidRPr="00930F68" w:rsidR="00636B3C" w:rsidP="00930F68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6"/>
                <w:szCs w:val="26"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>به</w:t>
            </w:r>
            <w:r w:rsidRPr="00930F68" w:rsidR="002B7DDB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دوره شبانه </w:t>
            </w: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رشته ………….....…………  با كد …………. در </w:t>
            </w:r>
            <w:r w:rsidRPr="00930F68" w:rsid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شورای آموزشی مورخه </w:t>
            </w: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…………… بررسي و </w:t>
            </w:r>
            <w:r w:rsidRPr="00930F68" w:rsidR="002B7DDB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>بر اساس مصوبات دانشگاه با درخواست ایشان موافقت گردید</w:t>
            </w: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 </w:t>
            </w: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6"/>
                <w:szCs w:val="26"/>
                <w:rtl/>
                <w:lang w:bidi="fa-IR"/>
              </w:rPr>
            </w:pPr>
          </w:p>
          <w:p w:rsidRPr="00930F68" w:rsidR="00745E7A" w:rsidP="00745E7A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6"/>
                <w:szCs w:val="26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</w:t>
            </w:r>
            <w:r w:rsidRPr="00930F68" w:rsidR="00745E7A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               </w:t>
            </w:r>
          </w:p>
          <w:p w:rsidRPr="00930F68" w:rsidR="00636B3C" w:rsidP="00930F68" w:rsidRDefault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930F68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Pr="00930F68" w:rsidR="00B635CD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>مدير</w:t>
            </w:r>
            <w:r w:rsidRPr="00930F68" w:rsidR="00636B3C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</w:t>
            </w:r>
            <w:r w:rsidRPr="00930F68" w:rsidR="00E47A96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>امور</w:t>
            </w:r>
            <w:r w:rsidRPr="00930F68" w:rsidR="00636B3C">
              <w:rPr>
                <w:rFonts w:hint="cs"/>
                <w:b w:val="0"/>
                <w:bCs w:val="0"/>
                <w:shadow/>
                <w:sz w:val="26"/>
                <w:szCs w:val="26"/>
                <w:rtl/>
                <w:lang w:bidi="fa-IR"/>
              </w:rPr>
              <w:t xml:space="preserve"> آموزشي دانشگاه  </w:t>
            </w:r>
          </w:p>
          <w:p w:rsidRPr="00930F68" w:rsidR="00636B3C" w:rsidP="005068C9" w:rsidRDefault="00636B3C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</w:tc>
      </w:tr>
    </w:tbl>
    <w:p w:rsidRPr="00930F68" w:rsidR="00287DB4" w:rsidP="00287DB4" w:rsidRDefault="003E21EB">
      <w:pPr>
        <w:spacing w:line="216" w:lineRule="auto"/>
        <w:rPr>
          <w:sz w:val="18"/>
          <w:szCs w:val="18"/>
          <w:rtl/>
          <w:lang w:bidi="fa-IR"/>
        </w:rPr>
      </w:pPr>
      <w:r w:rsidRPr="00930F68">
        <w:rPr>
          <w:rFonts w:hint="cs"/>
          <w:sz w:val="18"/>
          <w:szCs w:val="18"/>
          <w:rtl/>
          <w:lang w:bidi="fa-IR"/>
        </w:rPr>
        <w:t>2896</w:t>
      </w:r>
      <w:r w:rsidRPr="00930F68" w:rsidR="00D72B10">
        <w:rPr>
          <w:rFonts w:hint="cs"/>
          <w:sz w:val="18"/>
          <w:szCs w:val="18"/>
          <w:rtl/>
          <w:lang w:bidi="fa-IR"/>
        </w:rPr>
        <w:t xml:space="preserve"> </w:t>
      </w:r>
    </w:p>
    <w:sectPr w:rsidRPr="00930F68" w:rsidR="00287DB4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C3" w:rsidRDefault="00CE60C3">
      <w:r>
        <w:separator/>
      </w:r>
    </w:p>
  </w:endnote>
  <w:endnote w:type="continuationSeparator" w:id="0">
    <w:p w:rsidR="00CE60C3" w:rsidRDefault="00CE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A" w:rsidRDefault="00CE60C3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9.5pt,7.15pt" to="460.5pt,7.2pt" strokeweight=".5pt">
          <w10:wrap anchorx="page"/>
        </v:line>
      </w:pic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745E7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C3" w:rsidRDefault="00CE60C3">
      <w:r>
        <w:separator/>
      </w:r>
    </w:p>
  </w:footnote>
  <w:footnote w:type="continuationSeparator" w:id="0">
    <w:p w:rsidR="00CE60C3" w:rsidRDefault="00CE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0C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0974562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5C17"/>
    <w:rsid w:val="00231D47"/>
    <w:rsid w:val="00287DB4"/>
    <w:rsid w:val="002B25BB"/>
    <w:rsid w:val="002B7DDB"/>
    <w:rsid w:val="002C446F"/>
    <w:rsid w:val="002F6B06"/>
    <w:rsid w:val="00315602"/>
    <w:rsid w:val="00332295"/>
    <w:rsid w:val="003415AB"/>
    <w:rsid w:val="003617E4"/>
    <w:rsid w:val="003958D8"/>
    <w:rsid w:val="00397440"/>
    <w:rsid w:val="003A7D02"/>
    <w:rsid w:val="003E21EB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B0D16"/>
    <w:rsid w:val="005C4842"/>
    <w:rsid w:val="005F66B7"/>
    <w:rsid w:val="006004F8"/>
    <w:rsid w:val="006328A2"/>
    <w:rsid w:val="00636B3C"/>
    <w:rsid w:val="00655A38"/>
    <w:rsid w:val="00663B8E"/>
    <w:rsid w:val="006A063C"/>
    <w:rsid w:val="006A2D2B"/>
    <w:rsid w:val="0071092C"/>
    <w:rsid w:val="00745E7A"/>
    <w:rsid w:val="00797A1B"/>
    <w:rsid w:val="007A00C3"/>
    <w:rsid w:val="007B6A8D"/>
    <w:rsid w:val="00810C72"/>
    <w:rsid w:val="00816B50"/>
    <w:rsid w:val="00823036"/>
    <w:rsid w:val="0082461C"/>
    <w:rsid w:val="00850E4E"/>
    <w:rsid w:val="008608D4"/>
    <w:rsid w:val="00866827"/>
    <w:rsid w:val="00887844"/>
    <w:rsid w:val="00895DD5"/>
    <w:rsid w:val="008A4DF4"/>
    <w:rsid w:val="008E18D6"/>
    <w:rsid w:val="008E6A79"/>
    <w:rsid w:val="00916637"/>
    <w:rsid w:val="00925774"/>
    <w:rsid w:val="00930F68"/>
    <w:rsid w:val="00950803"/>
    <w:rsid w:val="00967B24"/>
    <w:rsid w:val="0098353E"/>
    <w:rsid w:val="00983C88"/>
    <w:rsid w:val="009868AE"/>
    <w:rsid w:val="00A55461"/>
    <w:rsid w:val="00A72FBF"/>
    <w:rsid w:val="00A9201A"/>
    <w:rsid w:val="00A97B65"/>
    <w:rsid w:val="00AA193E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57654"/>
    <w:rsid w:val="00CA1522"/>
    <w:rsid w:val="00CB6558"/>
    <w:rsid w:val="00CC03D9"/>
    <w:rsid w:val="00CD228E"/>
    <w:rsid w:val="00CE3ED7"/>
    <w:rsid w:val="00CE60C3"/>
    <w:rsid w:val="00D02C91"/>
    <w:rsid w:val="00D30751"/>
    <w:rsid w:val="00D53EEA"/>
    <w:rsid w:val="00D617F4"/>
    <w:rsid w:val="00D72B10"/>
    <w:rsid w:val="00DE0CB6"/>
    <w:rsid w:val="00DE1491"/>
    <w:rsid w:val="00DF2E36"/>
    <w:rsid w:val="00E02B86"/>
    <w:rsid w:val="00E0492D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5:docId w15:val="{06B3A044-0AC0-4EBF-ADBD-C5FDCE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fotohi</cp:lastModifiedBy>
  <cp:revision>1</cp:revision>
  <cp:lastPrinted>2013-12-17T07:52:00Z</cp:lastPrinted>
  <dcterms:created xsi:type="dcterms:W3CDTF">2019-01-23T07:17:00Z</dcterms:created>
  <dcterms:modified xsi:type="dcterms:W3CDTF">2019-01-23T07:17:00Z</dcterms:modified>
</cp:coreProperties>
</file>